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66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5"/>
        <w:gridCol w:w="3409"/>
        <w:gridCol w:w="2446"/>
        <w:gridCol w:w="3452"/>
        <w:gridCol w:w="2045"/>
        <w:gridCol w:w="4449"/>
      </w:tblGrid>
      <w:tr w:rsidR="006718CF" w:rsidRPr="00AD114B" w:rsidTr="006718C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Plan Operativo Anual - DEFENSORIA DEL PUEBLO</w:t>
            </w:r>
          </w:p>
        </w:tc>
      </w:tr>
      <w:tr w:rsidR="006718CF" w:rsidRPr="00AD114B" w:rsidTr="006718CF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bookmarkStart w:id="0" w:name="_GoBack"/>
            <w:bookmarkEnd w:id="0"/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DIRECCION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OBJETIVOS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 xml:space="preserve">METAS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ACTIVIDADES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LIMITACIONES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1F1F9F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</w:pPr>
            <w:r w:rsidRPr="001F1F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ES" w:eastAsia="es-ES"/>
              </w:rPr>
              <w:t>MEDIOS DE COMPROBACIÓN</w:t>
            </w:r>
          </w:p>
        </w:tc>
      </w:tr>
      <w:tr w:rsidR="006718CF" w:rsidRPr="00AD114B" w:rsidTr="006718C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E4273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Jefatura de Admisión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E4273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Cooperar permanentemente con las tareas de la    Dirección General de Gabinete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E4273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Organizar las actividades de la Dirección de Gabinete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1016E1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Remitir informes sobre los expedientes obrantes en la Jefatura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Falta de recurso humano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Página Web. Publicaciones.</w:t>
            </w:r>
          </w:p>
        </w:tc>
      </w:tr>
      <w:tr w:rsidR="006718CF" w:rsidRPr="00AD114B" w:rsidTr="006718CF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P</w:t>
            </w:r>
            <w:r w:rsidR="00E4273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lanificar</w:t>
            </w:r>
            <w:r w:rsidR="001016E1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 xml:space="preserve"> las actividades del Dpto.  de Admisión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1016E1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Redacción de Notas, resoluciones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Informes</w:t>
            </w:r>
            <w:r w:rsidR="001016E1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, notas remitidas, memorándum</w:t>
            </w:r>
          </w:p>
        </w:tc>
      </w:tr>
      <w:tr w:rsidR="006718CF" w:rsidRPr="00AD114B" w:rsidTr="006718CF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1016E1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Realizar tareas de apoyo solicitadas por el Director de Gabinete.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6718CF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Registro actualizado  de los documentos obrantes en el Dpto.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</w:tr>
      <w:tr w:rsidR="006718CF" w:rsidRPr="00AD114B" w:rsidTr="006718CF">
        <w:trPr>
          <w:trHeight w:val="20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6718CF" w:rsidP="00126B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Orientar a las personas que acuden a la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14B" w:rsidRPr="00AD114B" w:rsidRDefault="006718CF" w:rsidP="0067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Atender y concertar las audiencias con el Defensor del Pueblo, previa verificación de su agenda.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AD114B"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  <w:t> </w:t>
            </w:r>
          </w:p>
        </w:tc>
      </w:tr>
      <w:tr w:rsidR="006718CF" w:rsidRPr="00AD114B" w:rsidTr="006718C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14B" w:rsidRPr="00AD114B" w:rsidRDefault="00AD114B" w:rsidP="006718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s-ES" w:eastAsia="es-ES"/>
              </w:rPr>
            </w:pPr>
          </w:p>
        </w:tc>
      </w:tr>
    </w:tbl>
    <w:p w:rsidR="007B3ED4" w:rsidRPr="00233DDA" w:rsidRDefault="007B3ED4">
      <w:pPr>
        <w:rPr>
          <w:rFonts w:ascii="Arial" w:hAnsi="Arial" w:cs="Arial"/>
          <w:sz w:val="24"/>
          <w:szCs w:val="24"/>
          <w:lang w:val="es-ES"/>
        </w:rPr>
      </w:pPr>
    </w:p>
    <w:sectPr w:rsidR="007B3ED4" w:rsidRPr="00233DDA" w:rsidSect="00821A03">
      <w:head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DD1" w:rsidRDefault="00053DD1" w:rsidP="006718CF">
      <w:pPr>
        <w:spacing w:after="0" w:line="240" w:lineRule="auto"/>
      </w:pPr>
      <w:r>
        <w:separator/>
      </w:r>
    </w:p>
  </w:endnote>
  <w:endnote w:type="continuationSeparator" w:id="0">
    <w:p w:rsidR="00053DD1" w:rsidRDefault="00053DD1" w:rsidP="00671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DD1" w:rsidRDefault="00053DD1" w:rsidP="006718CF">
      <w:pPr>
        <w:spacing w:after="0" w:line="240" w:lineRule="auto"/>
      </w:pPr>
      <w:r>
        <w:separator/>
      </w:r>
    </w:p>
  </w:footnote>
  <w:footnote w:type="continuationSeparator" w:id="0">
    <w:p w:rsidR="00053DD1" w:rsidRDefault="00053DD1" w:rsidP="00671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CF" w:rsidRPr="006718CF" w:rsidRDefault="006718CF" w:rsidP="006718CF">
    <w:pPr>
      <w:pStyle w:val="Encabezado"/>
      <w:jc w:val="center"/>
      <w:rPr>
        <w:i/>
        <w:sz w:val="28"/>
        <w:szCs w:val="28"/>
        <w:lang w:val="es-ES"/>
      </w:rPr>
    </w:pPr>
  </w:p>
  <w:p w:rsidR="006718CF" w:rsidRPr="006718CF" w:rsidRDefault="006718CF" w:rsidP="006718CF">
    <w:pPr>
      <w:pStyle w:val="Encabezado"/>
      <w:jc w:val="center"/>
      <w:rPr>
        <w:i/>
        <w:sz w:val="28"/>
        <w:szCs w:val="28"/>
        <w:lang w:val="es-ES"/>
      </w:rPr>
    </w:pPr>
    <w:r w:rsidRPr="006718CF">
      <w:rPr>
        <w:i/>
        <w:sz w:val="28"/>
        <w:szCs w:val="28"/>
        <w:lang w:val="es-ES"/>
      </w:rPr>
      <w:t>Jefatura de Admisión y Recepción de Documentos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14B"/>
    <w:rsid w:val="00053DD1"/>
    <w:rsid w:val="000F6F7C"/>
    <w:rsid w:val="001016E1"/>
    <w:rsid w:val="00126B16"/>
    <w:rsid w:val="001F1F9F"/>
    <w:rsid w:val="00233DDA"/>
    <w:rsid w:val="003D4EEB"/>
    <w:rsid w:val="00562329"/>
    <w:rsid w:val="005F6CA0"/>
    <w:rsid w:val="006718CF"/>
    <w:rsid w:val="007B3ED4"/>
    <w:rsid w:val="00821A03"/>
    <w:rsid w:val="008602E2"/>
    <w:rsid w:val="00AD114B"/>
    <w:rsid w:val="00B63108"/>
    <w:rsid w:val="00DA2508"/>
    <w:rsid w:val="00E30451"/>
    <w:rsid w:val="00E4273B"/>
    <w:rsid w:val="00E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ED4"/>
    <w:rPr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71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718CF"/>
    <w:rPr>
      <w:lang w:val="es-PY"/>
    </w:rPr>
  </w:style>
  <w:style w:type="paragraph" w:styleId="Piedepgina">
    <w:name w:val="footer"/>
    <w:basedOn w:val="Normal"/>
    <w:link w:val="PiedepginaCar"/>
    <w:uiPriority w:val="99"/>
    <w:semiHidden/>
    <w:unhideWhenUsed/>
    <w:rsid w:val="00671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18CF"/>
    <w:rPr>
      <w:lang w:val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A486C-2611-4C13-B900-1CD28E08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Defensoria_Py</dc:creator>
  <cp:keywords/>
  <dc:description/>
  <cp:lastModifiedBy>usuario</cp:lastModifiedBy>
  <cp:revision>8</cp:revision>
  <cp:lastPrinted>2018-02-01T13:19:00Z</cp:lastPrinted>
  <dcterms:created xsi:type="dcterms:W3CDTF">2017-12-05T14:14:00Z</dcterms:created>
  <dcterms:modified xsi:type="dcterms:W3CDTF">2018-03-06T15:00:00Z</dcterms:modified>
</cp:coreProperties>
</file>